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after="1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before="100" w:after="100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-202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学年“优良学风班”名单</w:t>
      </w:r>
    </w:p>
    <w:p>
      <w:pPr>
        <w:spacing w:line="240" w:lineRule="exact"/>
      </w:pPr>
    </w:p>
    <w:tbl>
      <w:tblPr>
        <w:tblStyle w:val="5"/>
        <w:tblW w:w="93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8"/>
        <w:gridCol w:w="3118"/>
        <w:gridCol w:w="3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金融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22-1班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会计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22-6班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财管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22-2班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营销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22-1班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会计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23-1班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金融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23-1班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财管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23-1班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财管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24-1班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跨境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  <w:highlight w:val="none"/>
              </w:rPr>
              <w:t>24-2班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会计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24-2班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机械2022-2班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材料2022-1班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能动2023-2班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材料2023-2班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工设2024-1班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材料2024-2班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自动化2022-1班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自动化2022-2班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信息2022-2班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自动化2023-3班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电气2023-5班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自动化202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-2班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电气202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-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电科2024-2班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工管2022-1班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安全2023-2班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建环2023-2班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土木202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-</w:t>
            </w:r>
            <w:r>
              <w:rPr>
                <w:rFonts w:ascii="仿宋" w:hAnsi="仿宋" w:eastAsia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建环202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-1班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嵌入式202</w:t>
            </w:r>
            <w:r>
              <w:rPr>
                <w:rFonts w:ascii="仿宋" w:hAnsi="仿宋" w:eastAsia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-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计算机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2022-1班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计算机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2023-</w:t>
            </w: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计算机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-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物联网202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-</w:t>
            </w:r>
            <w:r>
              <w:rPr>
                <w:rFonts w:ascii="仿宋" w:hAnsi="仿宋" w:eastAsia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英语202</w:t>
            </w: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-</w:t>
            </w: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英语202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-</w:t>
            </w:r>
            <w:r>
              <w:rPr>
                <w:rFonts w:ascii="仿宋" w:hAnsi="仿宋" w:eastAsia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行管2023-1班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汉语言2023-</w:t>
            </w:r>
            <w:r>
              <w:rPr>
                <w:rFonts w:ascii="仿宋" w:hAnsi="仿宋" w:eastAsia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汉语言2</w:t>
            </w:r>
            <w:r>
              <w:rPr>
                <w:rFonts w:ascii="仿宋" w:hAnsi="仿宋" w:eastAsia="仿宋"/>
                <w:sz w:val="28"/>
                <w:szCs w:val="28"/>
              </w:rPr>
              <w:t>024-4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3118" w:type="dxa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行管2</w:t>
            </w:r>
            <w:r>
              <w:rPr>
                <w:rFonts w:ascii="仿宋" w:hAnsi="仿宋" w:eastAsia="仿宋"/>
                <w:sz w:val="28"/>
                <w:szCs w:val="28"/>
              </w:rPr>
              <w:t>024-2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视传2</w:t>
            </w:r>
            <w:r>
              <w:rPr>
                <w:rFonts w:ascii="仿宋" w:hAnsi="仿宋" w:eastAsia="仿宋"/>
                <w:sz w:val="28"/>
                <w:szCs w:val="28"/>
              </w:rPr>
              <w:t>024-1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班</w:t>
            </w:r>
          </w:p>
        </w:tc>
        <w:tc>
          <w:tcPr>
            <w:tcW w:w="3118" w:type="dxa"/>
          </w:tcPr>
          <w:p>
            <w:pPr>
              <w:spacing w:line="360" w:lineRule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bookmarkStart w:id="0" w:name="_GoBack"/>
      <w:bookmarkEnd w:id="0"/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YzI2NTY4ZjYxYTc2MDI4ZGU0NmU4NGYwNTNmNzAifQ=="/>
  </w:docVars>
  <w:rsids>
    <w:rsidRoot w:val="005B345F"/>
    <w:rsid w:val="00063508"/>
    <w:rsid w:val="00065754"/>
    <w:rsid w:val="0007382F"/>
    <w:rsid w:val="000E7838"/>
    <w:rsid w:val="0010223B"/>
    <w:rsid w:val="00124088"/>
    <w:rsid w:val="00181967"/>
    <w:rsid w:val="00227B20"/>
    <w:rsid w:val="002E45BD"/>
    <w:rsid w:val="00350E01"/>
    <w:rsid w:val="00595994"/>
    <w:rsid w:val="005B345F"/>
    <w:rsid w:val="005C76CF"/>
    <w:rsid w:val="00637EB8"/>
    <w:rsid w:val="00695015"/>
    <w:rsid w:val="006C712A"/>
    <w:rsid w:val="00771941"/>
    <w:rsid w:val="00855CB5"/>
    <w:rsid w:val="00875D54"/>
    <w:rsid w:val="0088661A"/>
    <w:rsid w:val="009B1704"/>
    <w:rsid w:val="00A5607F"/>
    <w:rsid w:val="00AA37EC"/>
    <w:rsid w:val="00B006A3"/>
    <w:rsid w:val="00B824C1"/>
    <w:rsid w:val="00C04325"/>
    <w:rsid w:val="00D63982"/>
    <w:rsid w:val="00D93442"/>
    <w:rsid w:val="00DC0B1A"/>
    <w:rsid w:val="00E44722"/>
    <w:rsid w:val="00E651E6"/>
    <w:rsid w:val="00F42A45"/>
    <w:rsid w:val="05B169C7"/>
    <w:rsid w:val="05E11832"/>
    <w:rsid w:val="25426AE8"/>
    <w:rsid w:val="271320A2"/>
    <w:rsid w:val="28EC7074"/>
    <w:rsid w:val="293A42C3"/>
    <w:rsid w:val="2BB8431A"/>
    <w:rsid w:val="2C9A6113"/>
    <w:rsid w:val="2CDD5A39"/>
    <w:rsid w:val="378123A9"/>
    <w:rsid w:val="3D871E15"/>
    <w:rsid w:val="46D078E9"/>
    <w:rsid w:val="48F86243"/>
    <w:rsid w:val="4C5D126B"/>
    <w:rsid w:val="4CD33B82"/>
    <w:rsid w:val="4E2D142F"/>
    <w:rsid w:val="50481F62"/>
    <w:rsid w:val="555F3124"/>
    <w:rsid w:val="568B4FF4"/>
    <w:rsid w:val="57E07BD7"/>
    <w:rsid w:val="58B94AF9"/>
    <w:rsid w:val="6C99708A"/>
    <w:rsid w:val="6D714268"/>
    <w:rsid w:val="6DD90724"/>
    <w:rsid w:val="6E93632C"/>
    <w:rsid w:val="736C37E6"/>
    <w:rsid w:val="751400E3"/>
    <w:rsid w:val="7C41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380</Characters>
  <Lines>3</Lines>
  <Paragraphs>1</Paragraphs>
  <TotalTime>0</TotalTime>
  <ScaleCrop>false</ScaleCrop>
  <LinksUpToDate>false</LinksUpToDate>
  <CharactersWithSpaces>445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2024-04-07T04:23:00Z</dcterms:created>
  <dc:creator>lenovo</dc:creator>
  <cp:lastModifiedBy>Xgc</cp:lastModifiedBy>
  <cp:lastPrinted>2024-10-09T01:44:00Z</cp:lastPrinted>
  <dcterms:modified xsi:type="dcterms:W3CDTF">2025-09-29T07:23:59Z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66A8893F6E774C73BECC7D0211A5F494_12</vt:lpwstr>
  </property>
</Properties>
</file>